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19" w:rsidRDefault="006C3E19" w:rsidP="006C3E19">
      <w:pPr>
        <w:pStyle w:val="a3"/>
        <w:spacing w:before="0" w:after="0" w:line="300" w:lineRule="auto"/>
        <w:jc w:val="center"/>
        <w:rPr>
          <w:rStyle w:val="a4"/>
        </w:rPr>
      </w:pPr>
      <w:r>
        <w:rPr>
          <w:rStyle w:val="a4"/>
        </w:rPr>
        <w:t>Новогодние утренники в нашей школе-интернате</w:t>
      </w:r>
    </w:p>
    <w:p w:rsidR="006C3E19" w:rsidRPr="001C7B9F" w:rsidRDefault="006C3E19" w:rsidP="006C3E19">
      <w:pPr>
        <w:pStyle w:val="a3"/>
        <w:spacing w:before="0" w:after="0" w:line="300" w:lineRule="auto"/>
        <w:jc w:val="center"/>
        <w:rPr>
          <w:b/>
          <w:bCs/>
        </w:rPr>
      </w:pPr>
    </w:p>
    <w:p w:rsidR="006C3E19" w:rsidRDefault="006C3E19" w:rsidP="006C3E19">
      <w:pPr>
        <w:pStyle w:val="a3"/>
        <w:spacing w:before="0" w:after="0"/>
        <w:jc w:val="both"/>
      </w:pPr>
      <w:r>
        <w:tab/>
      </w:r>
      <w:r w:rsidRPr="001C7B9F">
        <w:t>Новый год самый любимый, добрый, сказочный праздник, который ждут в каждом доме, в каждой семье. Новый год - всегда ожидание чуда, волшебных превращений, приключений и удивительных перемен.</w:t>
      </w:r>
    </w:p>
    <w:p w:rsidR="00D9033E" w:rsidRPr="001C7B9F" w:rsidRDefault="00D9033E" w:rsidP="006C3E19">
      <w:pPr>
        <w:pStyle w:val="a3"/>
        <w:spacing w:before="0" w:after="0"/>
        <w:jc w:val="both"/>
      </w:pPr>
      <w:r>
        <w:tab/>
        <w:t xml:space="preserve">25 декабря 2017г </w:t>
      </w:r>
      <w:r w:rsidR="006145F8">
        <w:t>впервые</w:t>
      </w:r>
      <w:r>
        <w:t xml:space="preserve"> была организована Елка Директора школы-интерната, где участниками праздника ста</w:t>
      </w:r>
      <w:r w:rsidR="00802B77">
        <w:t xml:space="preserve">ли хорошисты учебы, активисты, </w:t>
      </w:r>
      <w:r>
        <w:t>лучшие спортсмены</w:t>
      </w:r>
      <w:r w:rsidR="00802B77">
        <w:t xml:space="preserve"> и ученики домашнего обучения</w:t>
      </w:r>
      <w:r>
        <w:t>. С торжественной речью выступила директор школы-интерната и поздравила всех ребят с новым годом. Для детей были организованы коллективно-творческие дела</w:t>
      </w:r>
      <w:r w:rsidR="00802B77">
        <w:t xml:space="preserve">, такие как придумайте инсценировку "Как мы спасли новый год"; нарисуйте самого оригинального снеговика; спойте песню </w:t>
      </w:r>
      <w:proofErr w:type="spellStart"/>
      <w:r w:rsidR="00802B77">
        <w:t>итд</w:t>
      </w:r>
      <w:proofErr w:type="spellEnd"/>
      <w:r w:rsidR="00802B77">
        <w:t>.</w:t>
      </w:r>
      <w:r w:rsidR="00802B77" w:rsidRPr="00802B77">
        <w:t xml:space="preserve"> </w:t>
      </w:r>
      <w:r w:rsidR="00802B77">
        <w:t>Л</w:t>
      </w:r>
      <w:r w:rsidR="00802B77" w:rsidRPr="003D37B4">
        <w:t>учшие ребята школы</w:t>
      </w:r>
      <w:r w:rsidR="00802B77">
        <w:t>-интерната</w:t>
      </w:r>
      <w:r w:rsidR="00802B77" w:rsidRPr="003D37B4">
        <w:t xml:space="preserve"> по итогам </w:t>
      </w:r>
      <w:r w:rsidR="00802B77">
        <w:t>1 полугодия</w:t>
      </w:r>
      <w:r w:rsidR="00802B77" w:rsidRPr="003D37B4">
        <w:t xml:space="preserve"> были награждены грамотами и подарками</w:t>
      </w:r>
      <w:r w:rsidR="00802B77">
        <w:t>.</w:t>
      </w:r>
    </w:p>
    <w:p w:rsidR="006C3E19" w:rsidRDefault="006C3E19" w:rsidP="006C3E19">
      <w:pPr>
        <w:pStyle w:val="a3"/>
        <w:spacing w:before="0" w:after="0"/>
        <w:jc w:val="both"/>
      </w:pPr>
      <w:r>
        <w:tab/>
        <w:t>26</w:t>
      </w:r>
      <w:r w:rsidRPr="001C7B9F">
        <w:t xml:space="preserve"> </w:t>
      </w:r>
      <w:r>
        <w:t>декабря 201</w:t>
      </w:r>
      <w:r w:rsidR="002528BF">
        <w:t xml:space="preserve">7 в стенах детского </w:t>
      </w:r>
      <w:r>
        <w:t>подросткового центра "</w:t>
      </w:r>
      <w:proofErr w:type="spellStart"/>
      <w:r>
        <w:t>Айхал</w:t>
      </w:r>
      <w:proofErr w:type="spellEnd"/>
      <w:r>
        <w:t xml:space="preserve">" прошел школьный новогодний утренник для 5-9 классов. Праздник прошел на тему "Новый год в Диснейленде", где каждый класс представлял диснеевские мультфильмы и фильмы: 5а класс - герои мультфильма "Аладдин", 5-6в класс - Семь гномов, 6а - Белоснежка, 6б класс - </w:t>
      </w:r>
      <w:proofErr w:type="spellStart"/>
      <w:r>
        <w:t>Супергерои</w:t>
      </w:r>
      <w:proofErr w:type="spellEnd"/>
      <w:r>
        <w:t xml:space="preserve">, 7а - герои </w:t>
      </w:r>
      <w:proofErr w:type="spellStart"/>
      <w:r>
        <w:t>Гравити</w:t>
      </w:r>
      <w:proofErr w:type="spellEnd"/>
      <w:r>
        <w:t xml:space="preserve"> </w:t>
      </w:r>
      <w:proofErr w:type="spellStart"/>
      <w:r>
        <w:t>Фолз</w:t>
      </w:r>
      <w:proofErr w:type="spellEnd"/>
      <w:r>
        <w:t xml:space="preserve">, 7б класс - Пираты Карибского моря, 8б - Микки Маус, 9а - Люди в черном, 9в -Пираты Карибского моря. У всех классов были тематические костюмы, атрибуты и все они показали нам музыкальные номера: танцы, песни и инсценировки. </w:t>
      </w:r>
    </w:p>
    <w:p w:rsidR="00FD57FC" w:rsidRPr="006050DD" w:rsidRDefault="006C3E19" w:rsidP="006C3E19">
      <w:pPr>
        <w:pStyle w:val="a3"/>
        <w:spacing w:before="0" w:after="0"/>
        <w:jc w:val="both"/>
      </w:pPr>
      <w:r>
        <w:tab/>
      </w:r>
      <w:r w:rsidR="002528BF">
        <w:t>28 декабря 2017г в стенах Театра юного зрителя прош</w:t>
      </w:r>
      <w:r w:rsidR="00D9033E">
        <w:t>ел школьный новогодний утренник для 1-4 классов.</w:t>
      </w:r>
      <w:r w:rsidR="002528BF">
        <w:t xml:space="preserve"> </w:t>
      </w:r>
      <w:r w:rsidRPr="003D37B4">
        <w:t xml:space="preserve">В этот день </w:t>
      </w:r>
      <w:r>
        <w:t xml:space="preserve">для </w:t>
      </w:r>
      <w:r w:rsidRPr="003D37B4">
        <w:t xml:space="preserve">начальных классов была </w:t>
      </w:r>
      <w:r w:rsidR="006145F8">
        <w:t xml:space="preserve">новогодняя </w:t>
      </w:r>
      <w:r w:rsidRPr="003D37B4">
        <w:t>постановка</w:t>
      </w:r>
      <w:r>
        <w:t>,</w:t>
      </w:r>
      <w:r w:rsidR="002528BF">
        <w:t xml:space="preserve"> организованная </w:t>
      </w:r>
      <w:r>
        <w:t xml:space="preserve"> </w:t>
      </w:r>
      <w:r w:rsidR="00D9033E">
        <w:t>артистами Театра</w:t>
      </w:r>
      <w:r>
        <w:t>.</w:t>
      </w:r>
      <w:r w:rsidR="00D9033E">
        <w:t xml:space="preserve"> Б</w:t>
      </w:r>
      <w:r>
        <w:t xml:space="preserve">ыли и игры, и танцы, и новогодний хоровод. Приятным радостным моментом для наших детишек было вручение новогодних подарков от Деда Мороза. </w:t>
      </w:r>
      <w:r w:rsidRPr="003D37B4">
        <w:t xml:space="preserve">Кроме </w:t>
      </w:r>
      <w:r>
        <w:t>э</w:t>
      </w:r>
      <w:r w:rsidRPr="003D37B4">
        <w:t xml:space="preserve">того, </w:t>
      </w:r>
      <w:r w:rsidR="006145F8">
        <w:t xml:space="preserve">на праздниках были подведены итоги школьных новогодних конкурсов "Новогодняя стенгазета-открытка", "Символ нового года 2018 - Собачка". Награждены также </w:t>
      </w:r>
      <w:r w:rsidR="00FD57FC">
        <w:t xml:space="preserve">лучшие новогодние маскарады. Все дети были очень довольны, </w:t>
      </w:r>
      <w:r w:rsidR="00572E61">
        <w:t>зарядились новогодним настроением!</w:t>
      </w:r>
    </w:p>
    <w:p w:rsidR="001E63D6" w:rsidRDefault="004644E9"/>
    <w:p w:rsidR="004644E9" w:rsidRDefault="004644E9" w:rsidP="004644E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33950" cy="3699573"/>
            <wp:effectExtent l="19050" t="0" r="0" b="0"/>
            <wp:docPr id="1" name="Рисунок 1" descr="G:\школа2017\утренник тюз\P71228-15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кола2017\утренник тюз\P71228-1533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480" cy="370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4E9" w:rsidRDefault="004644E9" w:rsidP="004644E9">
      <w:pPr>
        <w:jc w:val="center"/>
      </w:pPr>
    </w:p>
    <w:p w:rsidR="004644E9" w:rsidRDefault="004644E9" w:rsidP="004644E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924425" cy="3692431"/>
            <wp:effectExtent l="19050" t="0" r="9525" b="0"/>
            <wp:docPr id="2" name="Рисунок 2" descr="G:\школа2017\утренник тюз\P71228-153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школа2017\утренник тюз\P71228-153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731" cy="3691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4E9" w:rsidRDefault="004644E9" w:rsidP="004644E9">
      <w:pPr>
        <w:jc w:val="center"/>
      </w:pPr>
    </w:p>
    <w:p w:rsidR="004644E9" w:rsidRDefault="004644E9" w:rsidP="004644E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0" cy="3642437"/>
            <wp:effectExtent l="19050" t="0" r="0" b="0"/>
            <wp:docPr id="3" name="Рисунок 3" descr="G:\школа2017\утренник тюз\P71228-155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школа2017\утренник тюз\P71228-1558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079" cy="364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44E9" w:rsidSect="001C7B9F"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3E19"/>
    <w:rsid w:val="00122BCD"/>
    <w:rsid w:val="00200171"/>
    <w:rsid w:val="002528BF"/>
    <w:rsid w:val="00391FEA"/>
    <w:rsid w:val="004644E9"/>
    <w:rsid w:val="00516F03"/>
    <w:rsid w:val="00572E61"/>
    <w:rsid w:val="006145F8"/>
    <w:rsid w:val="00635D9D"/>
    <w:rsid w:val="006C3E19"/>
    <w:rsid w:val="00772438"/>
    <w:rsid w:val="00802B77"/>
    <w:rsid w:val="0099793D"/>
    <w:rsid w:val="00B0104A"/>
    <w:rsid w:val="00D9033E"/>
    <w:rsid w:val="00FD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E19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E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2018-01-11T04:00:00Z</dcterms:created>
  <dcterms:modified xsi:type="dcterms:W3CDTF">2018-01-13T00:42:00Z</dcterms:modified>
</cp:coreProperties>
</file>